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91B0" w14:textId="77777777" w:rsidR="004B1E57" w:rsidRDefault="00A602D0" w:rsidP="00A602D0">
      <w:pPr>
        <w:pStyle w:val="Bezodstpw"/>
      </w:pPr>
      <w:r>
        <w:t>Jan Kowalski                                                                                          Ludwików, 19 marca 2020 roku</w:t>
      </w:r>
    </w:p>
    <w:p w14:paraId="7D90F502" w14:textId="77777777" w:rsidR="004B1E57" w:rsidRDefault="00A602D0" w:rsidP="00A602D0">
      <w:pPr>
        <w:pStyle w:val="Bezodstpw"/>
      </w:pPr>
      <w:r>
        <w:t xml:space="preserve">00-219 </w:t>
      </w:r>
      <w:r w:rsidR="004B1E57">
        <w:t>Ludwików, Kręta 23</w:t>
      </w:r>
    </w:p>
    <w:p w14:paraId="3D145978" w14:textId="77777777" w:rsidR="004B1E57" w:rsidRDefault="004B1E57" w:rsidP="00A602D0">
      <w:pPr>
        <w:pStyle w:val="Bezodstpw"/>
      </w:pPr>
      <w:r>
        <w:t>Hodowla Jagodowy Zakątek</w:t>
      </w:r>
    </w:p>
    <w:p w14:paraId="50B9214A" w14:textId="77777777" w:rsidR="004B1E57" w:rsidRDefault="004B1E57" w:rsidP="004B1E57">
      <w:pPr>
        <w:pStyle w:val="Bezodstpw"/>
      </w:pPr>
    </w:p>
    <w:p w14:paraId="693F05C6" w14:textId="77777777" w:rsidR="004B1E57" w:rsidRDefault="004B1E57" w:rsidP="004B1E57">
      <w:pPr>
        <w:pStyle w:val="Bezodstpw"/>
      </w:pPr>
    </w:p>
    <w:p w14:paraId="31CD5A5E" w14:textId="77777777" w:rsidR="004B1E57" w:rsidRPr="004B1E57" w:rsidRDefault="004B1E57" w:rsidP="004B1E57">
      <w:pPr>
        <w:pStyle w:val="Bezodstpw"/>
        <w:jc w:val="center"/>
        <w:rPr>
          <w:sz w:val="96"/>
          <w:szCs w:val="96"/>
        </w:rPr>
      </w:pPr>
      <w:r>
        <w:rPr>
          <w:sz w:val="96"/>
          <w:szCs w:val="96"/>
        </w:rPr>
        <w:t>W Z Ó R</w:t>
      </w:r>
    </w:p>
    <w:p w14:paraId="2E108F08" w14:textId="77777777" w:rsidR="004B1E57" w:rsidRDefault="004B1E57" w:rsidP="004B1E57">
      <w:pPr>
        <w:pStyle w:val="Bezodstpw"/>
      </w:pPr>
    </w:p>
    <w:p w14:paraId="4C4BF94D" w14:textId="77777777" w:rsidR="004B1E57" w:rsidRDefault="004B1E57" w:rsidP="004B1E57">
      <w:pPr>
        <w:pStyle w:val="Bezodstpw"/>
      </w:pPr>
    </w:p>
    <w:p w14:paraId="19A7DF2F" w14:textId="77777777" w:rsidR="004B1E57" w:rsidRDefault="004B1E57" w:rsidP="004B1E57">
      <w:pPr>
        <w:pStyle w:val="Bezodstpw"/>
      </w:pPr>
    </w:p>
    <w:p w14:paraId="5829CA3E" w14:textId="77777777" w:rsidR="004B1E57" w:rsidRDefault="004B1E57" w:rsidP="004B1E5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Związek Kynologiczny w Polsce</w:t>
      </w:r>
    </w:p>
    <w:p w14:paraId="564080E4" w14:textId="77777777" w:rsidR="004B1E57" w:rsidRDefault="004B1E57" w:rsidP="004B1E5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Oddział w Poznaniu</w:t>
      </w:r>
    </w:p>
    <w:p w14:paraId="039D98E7" w14:textId="77777777" w:rsidR="004B1E57" w:rsidRDefault="004B1E57" w:rsidP="004B1E5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E57">
        <w:rPr>
          <w:u w:val="single"/>
        </w:rPr>
        <w:t xml:space="preserve">Oddziałowa Komisja Hodowlana </w:t>
      </w:r>
    </w:p>
    <w:p w14:paraId="4FFF82E0" w14:textId="77777777" w:rsidR="004B1E57" w:rsidRDefault="004B1E57" w:rsidP="004B1E57">
      <w:pPr>
        <w:pStyle w:val="Bezodstpw"/>
      </w:pPr>
    </w:p>
    <w:p w14:paraId="184CA49E" w14:textId="77777777" w:rsidR="004B1E57" w:rsidRDefault="004B1E57" w:rsidP="004B1E57">
      <w:pPr>
        <w:pStyle w:val="Bezodstpw"/>
      </w:pPr>
    </w:p>
    <w:p w14:paraId="4F5401B0" w14:textId="77777777" w:rsidR="004B1E57" w:rsidRDefault="004B1E57" w:rsidP="004B1E57">
      <w:pPr>
        <w:pStyle w:val="Bezodstpw"/>
      </w:pPr>
    </w:p>
    <w:p w14:paraId="64D190EE" w14:textId="77777777" w:rsidR="004B1E57" w:rsidRDefault="004B1E57" w:rsidP="004B1E57">
      <w:pPr>
        <w:pStyle w:val="Bezodstpw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B1E57">
        <w:rPr>
          <w:sz w:val="32"/>
          <w:szCs w:val="32"/>
          <w:u w:val="single"/>
        </w:rPr>
        <w:t>W N I O S E K</w:t>
      </w:r>
      <w:r>
        <w:rPr>
          <w:sz w:val="32"/>
          <w:szCs w:val="32"/>
        </w:rPr>
        <w:t xml:space="preserve"> </w:t>
      </w:r>
    </w:p>
    <w:p w14:paraId="56B1EC0D" w14:textId="77777777" w:rsidR="004B1E57" w:rsidRDefault="004B1E57" w:rsidP="004B1E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o uznanie miotu </w:t>
      </w:r>
    </w:p>
    <w:p w14:paraId="02B996A7" w14:textId="77777777" w:rsidR="004B1E57" w:rsidRDefault="004B1E57" w:rsidP="004B1E57">
      <w:pPr>
        <w:pStyle w:val="Bezodstpw"/>
        <w:rPr>
          <w:sz w:val="24"/>
          <w:szCs w:val="24"/>
        </w:rPr>
      </w:pPr>
    </w:p>
    <w:p w14:paraId="24D535AC" w14:textId="77777777" w:rsidR="004B1E57" w:rsidRDefault="004B1E57" w:rsidP="004B1E57">
      <w:pPr>
        <w:pStyle w:val="Bezodstpw"/>
        <w:rPr>
          <w:sz w:val="24"/>
          <w:szCs w:val="24"/>
        </w:rPr>
      </w:pPr>
    </w:p>
    <w:p w14:paraId="2278D963" w14:textId="77777777" w:rsidR="004B1E57" w:rsidRDefault="004B1E57" w:rsidP="004B1E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 związku z panującą w kraju epidemią zwracam się z prośbą o uznanie miotu buldogów francuskich urodzonego 6 lutego 2020 roku.</w:t>
      </w:r>
    </w:p>
    <w:p w14:paraId="1138638A" w14:textId="69397DEF" w:rsidR="004B1E57" w:rsidRDefault="004B1E57" w:rsidP="004B1E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Do wniosku załączam:</w:t>
      </w:r>
    </w:p>
    <w:p w14:paraId="3B4F5DEE" w14:textId="77777777" w:rsidR="004B1E57" w:rsidRDefault="004B1E57" w:rsidP="004B1E5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Kartę miotu</w:t>
      </w:r>
    </w:p>
    <w:p w14:paraId="6ED34129" w14:textId="77777777" w:rsidR="004B1E57" w:rsidRDefault="004B1E57" w:rsidP="004B1E5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Kartę krycia</w:t>
      </w:r>
    </w:p>
    <w:p w14:paraId="3977A999" w14:textId="7723B7E0" w:rsidR="004B1E57" w:rsidRDefault="00150FE8" w:rsidP="004B1E5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Kopię r</w:t>
      </w:r>
      <w:r w:rsidR="004B1E57">
        <w:rPr>
          <w:sz w:val="24"/>
          <w:szCs w:val="24"/>
        </w:rPr>
        <w:t>odow</w:t>
      </w:r>
      <w:r>
        <w:rPr>
          <w:sz w:val="24"/>
          <w:szCs w:val="24"/>
        </w:rPr>
        <w:t>o</w:t>
      </w:r>
      <w:r w:rsidR="004B1E57">
        <w:rPr>
          <w:sz w:val="24"/>
          <w:szCs w:val="24"/>
        </w:rPr>
        <w:t>d</w:t>
      </w:r>
      <w:r>
        <w:rPr>
          <w:sz w:val="24"/>
          <w:szCs w:val="24"/>
        </w:rPr>
        <w:t>u</w:t>
      </w:r>
      <w:r w:rsidR="004B1E57">
        <w:rPr>
          <w:sz w:val="24"/>
          <w:szCs w:val="24"/>
        </w:rPr>
        <w:t xml:space="preserve"> psa (tylko</w:t>
      </w:r>
      <w:r>
        <w:rPr>
          <w:sz w:val="24"/>
          <w:szCs w:val="24"/>
        </w:rPr>
        <w:t>,</w:t>
      </w:r>
      <w:r w:rsidR="004B1E57">
        <w:rPr>
          <w:sz w:val="24"/>
          <w:szCs w:val="24"/>
        </w:rPr>
        <w:t xml:space="preserve"> jeżeli jest z </w:t>
      </w:r>
      <w:r w:rsidR="00C60A88">
        <w:rPr>
          <w:sz w:val="24"/>
          <w:szCs w:val="24"/>
        </w:rPr>
        <w:t>innego</w:t>
      </w:r>
      <w:r w:rsidR="004B1E57">
        <w:rPr>
          <w:sz w:val="24"/>
          <w:szCs w:val="24"/>
        </w:rPr>
        <w:t xml:space="preserve"> </w:t>
      </w:r>
      <w:r w:rsidR="00C60A88">
        <w:rPr>
          <w:sz w:val="24"/>
          <w:szCs w:val="24"/>
        </w:rPr>
        <w:t>O</w:t>
      </w:r>
      <w:bookmarkStart w:id="0" w:name="_GoBack"/>
      <w:bookmarkEnd w:id="0"/>
      <w:r w:rsidR="004B1E57">
        <w:rPr>
          <w:sz w:val="24"/>
          <w:szCs w:val="24"/>
        </w:rPr>
        <w:t>ddziału)</w:t>
      </w:r>
    </w:p>
    <w:p w14:paraId="3EB2150B" w14:textId="77777777" w:rsidR="004B1E57" w:rsidRDefault="004B1E57" w:rsidP="004B1E5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Protokół czipowania </w:t>
      </w:r>
    </w:p>
    <w:p w14:paraId="50DE2541" w14:textId="56CBD276" w:rsidR="004B1E57" w:rsidRDefault="004B1E57" w:rsidP="004B1E5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Oświadczenie hodowcy</w:t>
      </w:r>
    </w:p>
    <w:p w14:paraId="75481BC8" w14:textId="77777777" w:rsidR="00A602D0" w:rsidRDefault="00A602D0" w:rsidP="00A602D0">
      <w:pPr>
        <w:pStyle w:val="Bezodstpw"/>
        <w:rPr>
          <w:sz w:val="24"/>
          <w:szCs w:val="24"/>
        </w:rPr>
      </w:pPr>
    </w:p>
    <w:p w14:paraId="6A5EBA72" w14:textId="77777777" w:rsidR="00A602D0" w:rsidRDefault="00A602D0" w:rsidP="00A602D0">
      <w:pPr>
        <w:pStyle w:val="Bezodstpw"/>
        <w:rPr>
          <w:sz w:val="24"/>
          <w:szCs w:val="24"/>
        </w:rPr>
      </w:pPr>
    </w:p>
    <w:p w14:paraId="4F238BBE" w14:textId="77777777" w:rsidR="00A602D0" w:rsidRDefault="00A602D0" w:rsidP="00A602D0">
      <w:pPr>
        <w:pStyle w:val="Bezodstpw"/>
        <w:rPr>
          <w:sz w:val="24"/>
          <w:szCs w:val="24"/>
        </w:rPr>
      </w:pPr>
    </w:p>
    <w:p w14:paraId="21B4DA2F" w14:textId="77777777" w:rsidR="00A602D0" w:rsidRDefault="00A602D0" w:rsidP="00A602D0">
      <w:pPr>
        <w:pStyle w:val="Bezodstpw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3222EE9A" w14:textId="77777777" w:rsidR="00A602D0" w:rsidRDefault="00A602D0" w:rsidP="00A602D0">
      <w:pPr>
        <w:pStyle w:val="Bezodstpw"/>
        <w:ind w:left="5664"/>
        <w:rPr>
          <w:sz w:val="24"/>
          <w:szCs w:val="24"/>
        </w:rPr>
      </w:pPr>
      <w:r>
        <w:rPr>
          <w:sz w:val="24"/>
          <w:szCs w:val="24"/>
        </w:rPr>
        <w:t>Podpis hodowcy</w:t>
      </w:r>
    </w:p>
    <w:p w14:paraId="01286643" w14:textId="77777777" w:rsidR="00A602D0" w:rsidRDefault="00A602D0" w:rsidP="00A602D0">
      <w:pPr>
        <w:pStyle w:val="Bezodstpw"/>
        <w:ind w:left="5664"/>
        <w:rPr>
          <w:sz w:val="24"/>
          <w:szCs w:val="24"/>
        </w:rPr>
      </w:pPr>
    </w:p>
    <w:p w14:paraId="05E7C36D" w14:textId="77777777" w:rsidR="00A602D0" w:rsidRDefault="00A602D0" w:rsidP="00A602D0">
      <w:pPr>
        <w:pStyle w:val="Bezodstpw"/>
        <w:ind w:left="5664"/>
        <w:rPr>
          <w:sz w:val="24"/>
          <w:szCs w:val="24"/>
        </w:rPr>
      </w:pPr>
    </w:p>
    <w:p w14:paraId="2740F116" w14:textId="77777777" w:rsidR="00A602D0" w:rsidRDefault="00A602D0" w:rsidP="00A602D0">
      <w:pPr>
        <w:pStyle w:val="Bezodstpw"/>
        <w:jc w:val="both"/>
        <w:rPr>
          <w:sz w:val="24"/>
          <w:szCs w:val="24"/>
        </w:rPr>
      </w:pPr>
    </w:p>
    <w:p w14:paraId="016D98B8" w14:textId="77777777" w:rsidR="00A602D0" w:rsidRDefault="00A602D0" w:rsidP="00A602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Opinia Kierownika Sekcji :</w:t>
      </w:r>
    </w:p>
    <w:p w14:paraId="6488761D" w14:textId="77777777" w:rsidR="00A602D0" w:rsidRDefault="00A602D0" w:rsidP="00A602D0">
      <w:pPr>
        <w:pStyle w:val="Bezodstpw"/>
        <w:jc w:val="both"/>
        <w:rPr>
          <w:sz w:val="24"/>
          <w:szCs w:val="24"/>
        </w:rPr>
      </w:pPr>
    </w:p>
    <w:p w14:paraId="62281F9F" w14:textId="77777777" w:rsidR="00A602D0" w:rsidRDefault="00A602D0" w:rsidP="00A602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205BB" w14:textId="77777777" w:rsidR="00A602D0" w:rsidRDefault="00A602D0" w:rsidP="00A602D0">
      <w:pPr>
        <w:pStyle w:val="Bezodstpw"/>
        <w:jc w:val="both"/>
        <w:rPr>
          <w:sz w:val="24"/>
          <w:szCs w:val="24"/>
        </w:rPr>
      </w:pPr>
    </w:p>
    <w:p w14:paraId="3DB2B126" w14:textId="6455EDFA" w:rsidR="00A602D0" w:rsidRDefault="00A602D0" w:rsidP="00A602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Decyzja OKH:</w:t>
      </w:r>
    </w:p>
    <w:p w14:paraId="0B42CCF5" w14:textId="03F02E31" w:rsidR="00A602D0" w:rsidRDefault="00A602D0" w:rsidP="00A602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OKH na posiedzeniu w dniu ………………………………. postanowiła uznać / nie uznać miot i wydać / nie wydać metryki szczeniętom.</w:t>
      </w:r>
    </w:p>
    <w:p w14:paraId="1CBD97CA" w14:textId="77777777" w:rsidR="00A602D0" w:rsidRDefault="00A602D0" w:rsidP="00A602D0">
      <w:pPr>
        <w:pStyle w:val="Bezodstpw"/>
        <w:jc w:val="both"/>
        <w:rPr>
          <w:sz w:val="24"/>
          <w:szCs w:val="24"/>
        </w:rPr>
      </w:pPr>
    </w:p>
    <w:p w14:paraId="3074F07C" w14:textId="77777777" w:rsidR="00A602D0" w:rsidRPr="004B1E57" w:rsidRDefault="00A602D0" w:rsidP="00A602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Przewodniczącego OKH</w:t>
      </w:r>
    </w:p>
    <w:sectPr w:rsidR="00A602D0" w:rsidRPr="004B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5E9C"/>
    <w:multiLevelType w:val="hybridMultilevel"/>
    <w:tmpl w:val="6B66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099B"/>
    <w:multiLevelType w:val="multilevel"/>
    <w:tmpl w:val="B5EC8C58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57"/>
    <w:rsid w:val="00150FE8"/>
    <w:rsid w:val="004B1E57"/>
    <w:rsid w:val="00A602D0"/>
    <w:rsid w:val="00C6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52D8"/>
  <w15:chartTrackingRefBased/>
  <w15:docId w15:val="{A385AC8A-754C-4357-B2F0-E5E062D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Piepiora</dc:creator>
  <cp:keywords/>
  <dc:description/>
  <cp:lastModifiedBy>user</cp:lastModifiedBy>
  <cp:revision>3</cp:revision>
  <dcterms:created xsi:type="dcterms:W3CDTF">2020-03-19T18:33:00Z</dcterms:created>
  <dcterms:modified xsi:type="dcterms:W3CDTF">2020-03-25T14:38:00Z</dcterms:modified>
</cp:coreProperties>
</file>